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медицинских работников бесплатно или с 50-процентной скидкой в городе Москве.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Срок: в течение 10 дней с даты издания настоящего приказа.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45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Установить, что отпуск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I, 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типов, апластической анемией неуточненной, наследственным дефицитом факторов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(фибриногена),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VII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(лабильного),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(Стюарта-Прауэра), лиц после трансплантации органов и (или) тканей,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осуществляется в аптечных организациях, определенных отдельными приказами Департамента здравоохранения города Москвы.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395" w:val="left"/>
        </w:tabs>
        <w:bidi w:val="0"/>
        <w:spacing w:line="230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Признать утратившими силу: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29 апреля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 "Об утверждении перечней аптечных организаций, имеющих право на отпуск лекарственных препаратов и изделий медицинского назначения по рецептам врачей бесплатно или с 50-процентной скидкой в городе Москве";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26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30 декабря 2016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1069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17 марта 2017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186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26 января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45 "О внесении изменений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26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23 августа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584 "О внесении изменений и дополнений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26 ноября 2018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788 "О внесении изменений и дополнений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376";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44" w:val="left"/>
        </w:tabs>
        <w:bidi w:val="0"/>
        <w:spacing w:line="230" w:lineRule="auto"/>
        <w:ind w:left="0" w:firstLine="360"/>
        <w:jc w:val="left"/>
      </w:pP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города Москвы от 7 мая 2020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504 "О внесении изменения в приказ Департамента здравоохранения города Москвы от 29.04.2016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376".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0" w:val="left"/>
        </w:tabs>
        <w:bidi w:val="0"/>
        <w:spacing w:line="226" w:lineRule="auto"/>
        <w:ind w:lef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Исполняющий обязанности руководителя Департамента здравоохранения города Москвы А.С. Токарев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Приложение 1 к приказу Департамента здравоохранения города Москвы от 4 марта 2022 г.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ПРЕДМЕТНО-КОЛИЧЕСТВЕННОМУ УЧЕТУ) И МЕДИЦИНСКИХ ИЗДЕЛИЙ ПО РЕЦЕПТАМ МЕДИЦИНСКИХ РАБОТНИКОВ БЕСПЛАТНО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 С 50-ПРОЦЕНТНОЙ СКИДКОЙ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8" w:lineRule="auto"/>
        <w:ind w:left="0" w:firstLine="0"/>
        <w:jc w:val="left"/>
      </w:pP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Список изменяющих документов (в ред. приказов Департамента здравоохранения г. Москвы от 21.07.2022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712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24.11.2022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1096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, от 02.06.2023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606</w:t>
      </w:r>
      <w:r>
        <w:rPr>
          <w:color w:val="392C69"/>
          <w:spacing w:val="0"/>
          <w:w w:val="100"/>
          <w:position w:val="0"/>
          <w:shd w:val="clear" w:color="auto" w:fill="auto"/>
          <w:lang w:val="ru-RU" w:eastAsia="ru-RU" w:bidi="ru-RU"/>
        </w:rPr>
        <w:t>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Центральный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Плющиха, д. 42,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8-499-245-19-01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38/1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8-499-242-29-17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8-499-766-97-49</w:t>
            </w:r>
          </w:p>
        </w:tc>
      </w:tr>
      <w:tr>
        <w:trPr>
          <w:trHeight w:val="200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8-495-624-44-16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4-6,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8-499-261-73-09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Казакова, д. 17/1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8-499-267-79-03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Строченовский пер.,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6093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Якиманка, д. 22,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8-499-238-27-30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Н.И. Пирогова Департамента здравоохранения города Москвы,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10, корп. 10 (Ленинский проспект, д. 8)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8-495-952-08-62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В. Красносельская, д. 21,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Бронная,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8-495-690-16-02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Шмитовский, д. 25,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8-499-259-09-94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Расторгуевский пер.,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8-499-253-99-66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Ермолаевский пер.,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22/26,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8-495-650-07-39; 8-495-650-04-37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Горлов тупик,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8-499-978-10-72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Воронцовская, д. 14,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8-495-912-78-11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Иерусалимская, д. 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8-495-676-39-57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Рабочая, д. 34,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8-495-678-61-43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Протопоповский пер., д. 19, стр.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8-495-680-32-29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Трубная, д. 19,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8-495-621-21-30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Даев пер., д.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8-495-607-81-88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Николопесковский пер., д. 4,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8-499-241-18-62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Шелепихинская набережная, д. 12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8-499-259-83-64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Ладожская, д. 10. 8-499-265-58-30; 8-499-265-59-00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Ладожская, д. 4-6, стр. 1</w:t>
            </w:r>
          </w:p>
        </w:tc>
      </w:tr>
      <w:tr>
        <w:trPr>
          <w:trHeight w:val="91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Казакова, д. 17/1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Ольховская, д. 35, стр.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Воронцовская, д. 14, стр. 1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Рабочая, д. 34,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Департамента здравоохранения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Иерусалимская,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4, стр. 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27. 8-495-602-62-96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Заморенова, д. 27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30. 8-499-246-30-30; 8-499-246-27-63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Фрунзенская наб., д. 8/1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 (Пречистенская наб., д. 15/1, стр. 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1. 8-495-681-17-02; 8-495-688-11-24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Горлов тупик, д. 4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Протопоповский пер., д. 19, стр. 15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Даев пер., д. 3,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Петровка, д. 19, стр.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8-495-628-48-96;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8-495-623-73-79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Бронная, д. 3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Ермолаевский пер., д. 22/26,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Трубная, д. 19,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42. 8-499-245-76-96; 8-499-255-85-87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Плющиха, д. 42, стр. 1</w:t>
            </w:r>
          </w:p>
        </w:tc>
      </w:tr>
      <w:tr>
        <w:trPr>
          <w:trHeight w:val="4627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Шмитовский проезд, д. 13.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8-499-256-12-05;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8-499-256-43-68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Москвы", Консультативный центр психического здоровья филиала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Шмитовский, д. 25,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Шелепихинская набережная, д. 12</w:t>
            </w:r>
          </w:p>
        </w:tc>
      </w:tr>
      <w:tr>
        <w:trPr>
          <w:trHeight w:val="102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Расторгуевский пер., д. 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220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9а. 8-499-246-18-91; 8-499-246-15-27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Жуковского, д. 3/4, стр. 1</w:t>
            </w: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Федеральное государственное бюджетное учреждение "9 Лечебно-диагностический центр" Министерства обороны Российской Федерации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Комсомольский проспект, д. 13а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Зачатьевский пер., д. 1/15 (Пречистенская наб., д. 15/1, стр. 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32. 8-499-236-35-27; 8-499-236-65-60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Строченовский пер., д. 23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 Якиманка, д. 22, стр. 1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Ленинский, д. 10, корп. 10 (проспект Ленинский, д. 8)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478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им. Н.И. Пирогова Департамента здравоохранения города Москвы"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Квесисская,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8-495-685-07-04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Пулковская, д. 8,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8-499-458-75-94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18а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6209, 8-495-612-02-07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18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8-499-155-98-57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Чапаевский пер.,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8-499-157-08-25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Петрозаводская, д.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8-495-451-00-21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8-499-638-30-79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8-499-195-06-20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Радиаторская,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8-499-150-09-77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Ангарская,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8-495-486-20-30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 Михалковский пер., д. 22,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8-499-154-00-11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Бескудниковский пер.,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8-499-489-21-64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8-499-638-30-80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59,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8-499-487-41-28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8-495-613-67-76</w:t>
            </w:r>
          </w:p>
        </w:tc>
      </w:tr>
      <w:tr>
        <w:trPr>
          <w:trHeight w:val="91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16-4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Новомихалковский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проезд, д. 3а,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8-499-153-36-00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1426"/>
        <w:gridCol w:w="902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Немчинова,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стр.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8-499-977-02-33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корп. 2, стр. 1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8-495-485-95-76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Федоренко, д. 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8-495-486-20-30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ш., д. 107г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8-495-484-00-71</w:t>
            </w:r>
          </w:p>
        </w:tc>
      </w:tr>
      <w:tr>
        <w:trPr>
          <w:trHeight w:val="422"/>
        </w:trPr>
        <w:tc>
          <w:tcPr>
            <w:gridSpan w:val="6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20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169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Синявинская, д. 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здравоохранения города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Москвы"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(п. 21 введен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приказом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02.06.2023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606)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3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Красноармейская, д. 9.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8-495-614-67-10, 8-495-614-68-11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Красноармейская, д. 18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Беговая, д. 11. 8-495-613-78-83, 8-495-945-66-74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18а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Юннатов, д. 12</w:t>
            </w:r>
          </w:p>
        </w:tc>
      </w:tr>
      <w:tr>
        <w:trPr>
          <w:trHeight w:val="32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8-499-943-26-62, 8-499-195-93-58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62 Департамента здравоохранения города Москвы", филиал "Психоневрологический диспансер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Куусинена, д. 6б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Ленинградский проспект, д. 74,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8-499-151-45-70, 8-499-151-97-64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Пулковская, д. 8,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Чапаевский пер., д. 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Радиаторская, д. 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109,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8-495-484-19-80, 8-495-483-19-29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Ангарская, д. 24</w:t>
            </w:r>
          </w:p>
        </w:tc>
      </w:tr>
      <w:tr>
        <w:trPr>
          <w:trHeight w:val="256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Лобненская, д. 10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254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 ГБУЗ "ЦЛО 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40, корп. 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8-499-900-81-18, 8-499-900-82-18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пер., д. 5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Бескудниковский бульвар, д. 59,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8-499-976-99-68, 8-499-976-99-50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Квесисская, д. 8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 Михалковский пер., д. 22,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3-й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Новомихалковский проезд, д. 3а, стр. 1</w:t>
            </w:r>
          </w:p>
        </w:tc>
      </w:tr>
      <w:tr>
        <w:trPr>
          <w:trHeight w:val="135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Немчинова, д. 14,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63. 8-499-457-12-77; 8-499-458-96-07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Смольная, д. 53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Флотская, д. 9,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30,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8-499-900-37-11;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8-499-900-37-09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Петрозаводская, д. 26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Дубнинская, д. 0, корп. 2, стр.</w:t>
            </w:r>
          </w:p>
        </w:tc>
      </w:tr>
      <w:tr>
        <w:trPr>
          <w:trHeight w:val="2429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Федоренко, д. 6,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2755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Северо-Восточный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Яблочкова, д. 3а,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6080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8-499-907-63-04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8-499-204-92-70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Инженерная, д 3,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8-499-900-90-13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8-499-901-66-22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Печорская, д. 10,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6069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Корнейчука,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8-499-206-00-29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Шокальского, д. 8,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8-495-472-61-36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Напрудная,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8-495-475-97-75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Уржумская, д. 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8-499-974-29-04</w:t>
            </w:r>
          </w:p>
        </w:tc>
      </w:tr>
      <w:tr>
        <w:trPr>
          <w:trHeight w:val="418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02.06.2023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9-й проезд Марьиной Рощи, д. 8а,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8-495-619-50-71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Бочкова, д. 5,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8-495-616-90-74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Цандера,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8-495-686-96-38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8-495-682-91-69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Абрамцевская, д. 16,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8-499-200-12-00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Мурановская, д. 10а,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8-499-207-99-20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Лосевская,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8-499-183-19-56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Пестеля, д. 6а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8-499-203-39-91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Полярная, д. 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8-499-477-94-90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8-499-201-72-44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Комарова, д. 5,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8-495-619-29-91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Грекова,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8-499-478-76-55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Шенкурский, д. 8а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8-499-207-69-95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Ротерта,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8-499-188-89-47</w:t>
            </w: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165д, корп. 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8-499-661-18-05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Мира, д. 71, стр. 1. 8-495-681-17-02; 8-495-688-11-24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Касаткина, д. 7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Цандера, д. 9,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Бочкова, д. 5, корп. 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37, корп. 1. 8-499-976-99-68; 8-499-976-99-50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Яблочкова, д. 3а, стр. 1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Советской Армии, д. 17/52.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8-495-689-65-88;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8-495-602-65-11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9-й проезд Марьиной Рощи, д. 8а, стр.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Комарова, д. 5, корп. 1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Лескова, д. 30, стр. 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8-499-206-43-03;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8-499-206-42-01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Костромская, д. 14</w:t>
            </w:r>
          </w:p>
        </w:tc>
      </w:tr>
      <w:tr>
        <w:trPr>
          <w:trHeight w:val="245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Корнейчука, д. 28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4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Мурановская, д. 10а,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Молодцова, д. 2а. 8-499-476-10-72; 8-499-476-11-43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Печорская, д. 10, корп. 2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проезд Шокальского, д. 8,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Пестеля, д. 6а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Ярославское шоссе, д. 117.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8-499-183-58-74;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8-499-183-59-10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Лосевская, д. 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Проходчиков, д. 10, корп. 1, стр. 2. 8-499-188-11-10; 8-499-188-11-38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Ротерта, д. 12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Широкая, д. 13. 8-499-479-23-22; 8-499-476-01-36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Напрудная, д. 15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Снежная, д. 22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Полярная, д. 28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Грекова, д. 12</w:t>
            </w:r>
          </w:p>
        </w:tc>
      </w:tr>
      <w:tr>
        <w:trPr>
          <w:trHeight w:val="176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3. 8-499-200-62-50;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8-499-200-32-00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Абрамцевская, д. 16, стр. 1</w:t>
            </w:r>
          </w:p>
        </w:tc>
      </w:tr>
      <w:tr>
        <w:trPr>
          <w:trHeight w:val="201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Дмитровское шоссе, д. 165д, корп. 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поликлиническим отделением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Алтуфьевское шоссе, д. 91; 8-499-209-05-65; 8-499-209-23-44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24</w:t>
            </w:r>
          </w:p>
        </w:tc>
      </w:tr>
      <w:tr>
        <w:trPr>
          <w:trHeight w:val="198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Декабристов, д. 39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Инженерная, д. 3, стр. 1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Бестужевых, д. 15</w:t>
            </w:r>
          </w:p>
        </w:tc>
      </w:tr>
      <w:tr>
        <w:trPr>
          <w:trHeight w:val="244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 с поликлиническим отделением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Шенкурский проезд, д. 8а</w:t>
            </w:r>
          </w:p>
        </w:tc>
      </w:tr>
      <w:tr>
        <w:trPr>
          <w:trHeight w:val="408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10 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Восточный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286" w:val="left"/>
        </w:tabs>
        <w:bidi w:val="0"/>
        <w:spacing w:line="24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</w:t>
      </w:r>
    </w:p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Старый Гай,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8-495-370-50-02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8-495-302-91-10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24, корп.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8-499-167-20-12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8-495-963-87-31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35-2 ГБУЗ "ЦЛО ДЗМ" дежурный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Владимировская, д. 31а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8-495-304-30-63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Плющева, д.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8-495-309-33-89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Молдагуловой, д. 10а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8-499-374-90-51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8-495-465-99-31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Чусовская,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8-495-467-74-22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71а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8-495-468-04-69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Пугачевская, д. 8,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8-495-963-74-11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Молостовых, д. 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8-495-300-41-51</w:t>
            </w:r>
          </w:p>
        </w:tc>
      </w:tr>
      <w:tr>
        <w:trPr>
          <w:trHeight w:val="26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8-495-918-49-93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Хромова,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8-499-161-13-16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91а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8-495-465-29-62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Челябинская, д. 16,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8-495-307-03-61</w:t>
            </w:r>
          </w:p>
        </w:tc>
      </w:tr>
      <w:tr>
        <w:trPr>
          <w:trHeight w:val="112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8-499-367-25-54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675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17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епартамента здравоохране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ния г. Москвы от 02.06.2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023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606)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8-499-164-79-15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Прогонная, д. 7а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8-495-964-04-59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8-495-460-01-00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Красносолнечная, д. 5а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8-495-700-04-87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8-495-701-64-07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31-4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Амурская, д. 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8-499-163-96-29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Западная,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8-499-780-97-40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Стромынка, д. 7, кор.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8-499-268-01-71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Москва, ул. Салтыковская, д. 11б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8-499-746-62-51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29-5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Рудневка, д. 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8-499-721-81-08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36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</w:t>
            </w:r>
          </w:p>
        </w:tc>
      </w:tr>
      <w:tr>
        <w:trPr>
          <w:trHeight w:val="22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название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обслуживаемой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обслуживаемой</w:t>
            </w:r>
          </w:p>
        </w:tc>
      </w:tr>
      <w:tr>
        <w:trPr>
          <w:trHeight w:val="34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Суздальская, д. 20а. 8-495-701-10-41;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8-495-702-32-95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Красносолнечная,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Новокосинская, д. 42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Салтыковская, д. 116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Рудневка, д. 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Хабаровская, д. 12/23.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8-495-467-48-33; 8-495-466-01-57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Западная, д. 2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Уральская, д. 3. 8-495-462-49-82; 8-495-467-78-60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Чусовская, д. 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5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Измайловский проспект, д. 91а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Первомайская, д. 61/8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Алтайская,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Амурская, д. 36</w:t>
            </w:r>
          </w:p>
        </w:tc>
      </w:tr>
      <w:tr>
        <w:trPr>
          <w:trHeight w:val="242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 Черкизовская, д. 8,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8-499-161-51-41;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8-499-161-05-61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Открытое шоссе, д. 24, корп. 9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Пугачевская, д. 8,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Хромова, д. 45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Прогонная, д. 7а</w:t>
            </w:r>
          </w:p>
        </w:tc>
      </w:tr>
      <w:tr>
        <w:trPr>
          <w:trHeight w:val="2866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имени братьев Бахрушиных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Стромынка, д. 7, корп. 2</w:t>
            </w:r>
          </w:p>
        </w:tc>
      </w:tr>
      <w:tr>
        <w:trPr>
          <w:trHeight w:val="30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Диспансерное отделение "Клиника первого психотического эпизода" Государственного бюджетного учреждения здравоохранения города Москвы "Психиатрическая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им. П.Б. Ганнушкина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Потешная, д. 3, корп.</w:t>
            </w:r>
          </w:p>
        </w:tc>
      </w:tr>
      <w:tr>
        <w:trPr>
          <w:trHeight w:val="124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5-я Парковая, д. 52. 8-499-164-95-19; 8-499-164-47-30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71а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Сиреневый бульвар, д. 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Щербаковская, д. 32/7.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8-499-369-23-19; 8-499-369-15-63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Семеновская, д. 13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Новогиреевская, д. 20/34.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8-495-305-43-63;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8-495-304-10-57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31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Владимирская, д. 31а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Челябинская, д. 16,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549"/>
        <w:gridCol w:w="2160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Фрязевская, д. 11,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8-495-301-45-74;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8-495-301-05-25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Старый Гай, д. 5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Плющева, д. 20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Молдагуловой, д. 10а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Молостовых, д. 7а</w:t>
            </w:r>
          </w:p>
        </w:tc>
      </w:tr>
      <w:tr>
        <w:trPr>
          <w:trHeight w:val="2650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Поликлиническое отделение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Федеративный проспект, д. 17а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2918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Юго-Восточный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Ташкентская, 25,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8-495-377-44-75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бул., д. 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8-499-357-10-01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Краснодарская, д. 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8-495-358-13-74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филиал "Южнопортовый"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Трофимова, д. 26, стр.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8-495-958-95-94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6-3 ГБУЗ "ЦЛО ДЗМ" дежурный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пер., д. 13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8-495-360-17-70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Верхняя Хохловка, д.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8-495-671-65-16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Шоссейная, д. 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8-495-353-12-88</w:t>
            </w:r>
          </w:p>
        </w:tc>
      </w:tr>
      <w:tr>
        <w:trPr>
          <w:trHeight w:val="264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В.П. Демихова Департамента здравоохранения города Москвы", амбулаторно-поликли нический центр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8-499-178-62-04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Вострухина,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8-495-371-65-26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Сормовская,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8-495-919-11-59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41-2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Есенинский бульвар, д. 9, корп.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8-499-172-08-04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Федора Полетаева,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8-499-172-07-02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 Государственного бюджетного учреждения здравоохранения города Москвы "Городская клиническая больница им. В.П. Демихова Департамента здравоохранения города Москвы", филиал, поликлиническое отделение "Капотня"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Капотня, 3-й квартал,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8-495-355-38-74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8-495-705-29-70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Грайвороновская,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8-499-173-68-47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8-495-345-83-51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здравоохранения,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Армавирская, д. 2/20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8-495-359-55-11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Велозаводская ул., д. 1/1,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8-495-674-13-20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Таможенный пр-д, д.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8-495-362-85-20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Михайлова, д. 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8-499-171-35-98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Карачаровская,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8-499-170-52-38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8-499-796-01-51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Перервинский бульвар, д. 4,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4318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Вольская, д. 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8-495-706-89-30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Гурьянова, д. 4,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8-499-786-10-91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Верхние Поля, д. 34, корп.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8-495-654-99-87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8-963-654-82-08, 8-495-974-79-22,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6005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114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Новогиревская, д. 20/34, корп. 2. 8-495-305-43-63; 8-495-304-10-57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Юрьевский пер.,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Таможенный пр-д,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стр. 1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Шарикоподшипнико вская, д. 32.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8-495-675-55-49;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8-495-675-15-42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6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3-я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Карачаровская, д. 11</w:t>
            </w: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Велозаводская, д. 1/1, стр. 7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Шоссейная, д. 41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6-я Кожуховская, д. 28. 8-495-679-47-05;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8-495-679-56-40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Трофимова, д. 26, стр. 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Москвы", филиал "Южнопортовый"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Юных Ленинцев, д. 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8-499-178-83-73, 8-499-178-82-11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бул. Есенинский, д. 9, корп.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Федора Полетаева, д. 6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Грайвороновская,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Волжский бульвар, д. 9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Судакова, д 15. 8-495-358-00-56; 8-495-359-30-47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Армавирская, д. 2/20</w:t>
            </w:r>
          </w:p>
        </w:tc>
      </w:tr>
      <w:tr>
        <w:trPr>
          <w:trHeight w:val="135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Краснодарская, д. 63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В.П. Демихова Департамента здравоохранения города Москвы", амбулаторно-поликли нический центр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Шкулева, д. 4, стр. 7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Недорубова, д. 2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Скрябина, д. 16,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8-495-378-05-62; 8-495-379-74-11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Сормовская, д. 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Вострухина, д. 5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Михайлова, д. 33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1-я Вольская, д. 3, корп.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6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Верхняя Хохловка,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109444, Г. Москва, ул. Ташкентская, д. 19.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8-495-372-70-73, 8-495-372-67-07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Ташкентская, д. 25, корп. 2, стр. 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Авиаконструктора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Миля, д. 6, корп.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Жулебинский бульвар, д. 8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40. 8-499-357-06-31; 8-495-348-71-30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Новочеркасский бульвар, д. 48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491"/>
        <w:gridCol w:w="2218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Перервинский бульвар д. 4, корп. 2</w:t>
            </w:r>
          </w:p>
        </w:tc>
      </w:tr>
      <w:tr>
        <w:trPr>
          <w:trHeight w:val="2866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44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Новомарьинская,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8-495-349-69-67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Филиал, поликлиническое отделение "Капотня" Государственного бюджетного учреждения здравоохранения города Москвы "Городская клиническая больница им. В.П.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Демихова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Капотня, 3-й квартал, д. 27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Новомарьинская, д. 2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Гурьянова, д. 4, корп. 3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Верхние Поля, д. 34, корп. 4</w:t>
            </w:r>
          </w:p>
        </w:tc>
      </w:tr>
    </w:tbl>
    <w:p>
      <w:pPr>
        <w:pStyle w:val="Style19"/>
        <w:keepNext w:val="0"/>
        <w:keepLines w:val="0"/>
        <w:widowControl w:val="0"/>
        <w:shd w:val="clear" w:color="auto" w:fill="auto"/>
        <w:bidi w:val="0"/>
        <w:spacing w:line="240" w:lineRule="auto"/>
        <w:ind w:left="3341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Южный административный округ</w:t>
      </w:r>
    </w:p>
    <w:p>
      <w:pPr>
        <w:widowControl w:val="0"/>
        <w:spacing w:after="1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437"/>
        <w:gridCol w:w="1531"/>
        <w:gridCol w:w="2606"/>
        <w:gridCol w:w="2328"/>
        <w:gridCol w:w="1810"/>
      </w:tblGrid>
      <w:tr>
        <w:trPr>
          <w:trHeight w:val="245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</w:t>
            </w:r>
          </w:p>
        </w:tc>
      </w:tr>
      <w:tr>
        <w:trPr>
          <w:trHeight w:val="878"/>
        </w:trPr>
        <w:tc>
          <w:tcPr>
            <w:tcBorders/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 организации, где расположен аптечный пункт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пункта, расположенного в медицинской организации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32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53-3 ГБУЗ "ЦЛО ЦЗМ"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Ореховый бульвар, д. 35, корп. 2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8-495-393-15-72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Высокая, д. 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Дербеневский пер.,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8-495-312-11-23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Генерала Белова, д. 19,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8-495-393-15-72, доб. 6043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Борисовские пруды, д. 12, к.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8-495-342-00-24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Ялтинская, д. 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6200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Газопровод, д. 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8-495-381-89-22, доб. 6054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62,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8-495-387-05-72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Булатниковский проезд,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8-495-385-09-27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Государственное бюджетное учреждение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Затонная, д. 11,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Ряжская, д.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6046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Кавказский бульвар,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8-495-325-06-53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Миллионщикова, д.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8-499-612-10-14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8-495-382-26-88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6036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53-4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 ул. Домодедовская, д. 29,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8-495-391-20-00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мкрн. Северное Чертаново, корп. 805,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8-495-318-79-41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Кошкина, д. 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8-495-323-07-11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Елецкая,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8-495-399-41-88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19, стр.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3445</w:t>
            </w:r>
          </w:p>
        </w:tc>
      </w:tr>
      <w:tr>
        <w:trPr>
          <w:trHeight w:val="199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53-6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Домодедовская, д. 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8-495-343-35-55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Алма-Атинская, д. 3,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8-495-342-00-24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8-495-321-90-10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Павловская, д. 25, стр. 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6024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ш., д. 148,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8-495-386-91-90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Каширское ш., д. 57,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8-495-344-67-18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Медынская ул., д. 7, к. 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8-495-413-04-15, 8-495-974-79-22,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3337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1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6035</w:t>
            </w:r>
          </w:p>
        </w:tc>
      </w:tr>
      <w:tr>
        <w:trPr>
          <w:trHeight w:val="422"/>
        </w:trPr>
        <w:tc>
          <w:tcPr>
            <w:gridSpan w:val="5"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30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21.07.2022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Фруктовая, д. 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6117</w:t>
            </w:r>
          </w:p>
        </w:tc>
      </w:tr>
      <w:tr>
        <w:trPr>
          <w:trHeight w:val="422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31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Медиков, д. 12. 8-499-320-79-94; 8-499-320-79-33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Кавказский бульвар, д. 45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Кошкина, д. 21</w:t>
            </w:r>
          </w:p>
        </w:tc>
      </w:tr>
      <w:tr>
        <w:trPr>
          <w:trHeight w:val="113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Ереванская, д. 23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46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Шаболовка, д. 32. 8-499-236-05-81; 8-499-237-03-36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1-й Дербеневский пер., д. 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Павловская, д. 25, стр. 20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Сумская, д. 8, корп. 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8-495-315-34-08;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8-495-311-84-90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мкрн. Северное Чертаново, корп. 805, стр.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Чертановская, д. 51,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8-495-387-20-69;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8-495-387-18-02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14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 26</w:t>
            </w:r>
          </w:p>
        </w:tc>
      </w:tr>
      <w:tr>
        <w:trPr>
          <w:trHeight w:val="691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Чертановская,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62, корп.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ш., д. 148, корп.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Бирюлевская, д. 31,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8-495-326-39-06;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8-495-326-26-44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Ряжская, д. 13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Лебедянская, д. 10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4,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8-495-381-88-10;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8-495-381-88-53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Газопровод, д. 11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Подольских Курсантов, д. 2, корп. 2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91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Булатниковский пр., д. 8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Медынская, д. 7, корп. 1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8-499-619-39-71;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8-499-619-68-60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Высокая, д. 19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Ялтинская, д. 10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Затонная, д. 11, корп. 2</w:t>
            </w:r>
          </w:p>
        </w:tc>
      </w:tr>
      <w:tr>
        <w:trPr>
          <w:trHeight w:val="223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Речников, д. 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429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ред.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приказа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партамента здравоохр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имени С.С. Юдина Департамента здравоохранения города Москвы", 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Миллионщикова, д.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Варшавское шоссе, д. 2</w:t>
            </w:r>
          </w:p>
        </w:tc>
      </w:tr>
      <w:tr>
        <w:trPr>
          <w:trHeight w:val="2410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Департамента здравоохранения города Москвы"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анения г. Москвы от 21.07.20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Фруктовая, д. 12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712)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Захарова, д. 18, корп. 2. 8-495-393-00-11; 8-495-393-00-22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Борисовские пруды, д. 12, к. 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Каширское ш., д. 57, корп. 1</w:t>
            </w:r>
          </w:p>
        </w:tc>
      </w:tr>
      <w:tr>
        <w:trPr>
          <w:trHeight w:val="2011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Ореховый бульвар, д. 35,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370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Генерала Белова, д. 19, корп. 2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Елецкая, д. 14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 13.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8-495-392-44-09;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8-495-391-73-14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29, корп. 1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166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Домодедовская,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</w:t>
            </w:r>
          </w:p>
        </w:tc>
      </w:tr>
      <w:tr>
        <w:trPr>
          <w:trHeight w:val="2213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Алма-Атинская,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3, корп. 3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Юго-Западный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Цюрупы, д. 30/63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8-499-120-00-71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Кравченко,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8-499-138-45-21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Плавский проезд, д.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8-499-793-06-63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Кедрова, д. 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8-495-718-03-81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Каховка, д. 12а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8-499-121-95-10</w:t>
            </w:r>
          </w:p>
        </w:tc>
      </w:tr>
      <w:tr>
        <w:trPr>
          <w:trHeight w:val="91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60-3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Тарусская, д. 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8-495-426-44-24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47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Дмитрия Ульянова, д. 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8-499-126-48-13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Черемушкинская, д. 6а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8-499-126-03-77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Введенского, д. 14а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8-495-333-94-71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Азовская, д. 20,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8-499-794-06-46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54-3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Архитектора Власова, д. 31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8-499-120-42-11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Ремизова,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8-499-127-38-12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154, корп.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8-495-338-10-22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9/10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8-499-138-24-06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56-5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Веневская, д. 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8-495-716-62-36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Вавилова, д. 71,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8-499-132-75-71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8-495-938-00-59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Южнобутовская, д. 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8-495-715-79-18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24,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8-495-423-84-00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Мелитопольская, д. 13, к.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8-495-712-61-18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Новаторов, д.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8-495-936-50-92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Коктебельская, д 6,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6203</w:t>
            </w:r>
          </w:p>
        </w:tc>
      </w:tr>
      <w:tr>
        <w:trPr>
          <w:trHeight w:val="113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Новоясеневский пр-т, д. 30,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8-495-423-89-32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Бакулева,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8-499-737-51-60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Профсоюзная, д. 111а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8-495-429-52-00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Академика Семенова, д. 13,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6204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Ратная, д. 8г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8-495-711-03-72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Миклухо-Маклая, д. 29, корп. 2, стр.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8-495-330-20-12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Теплый Стан, д. 13,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8-495-947-79-22, доб. 6041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47-8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Брусилова, д. 15-2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48-6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8 Государственного бюджетного учреждения здравоохранения города Москвы 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Изюмская,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3239</w:t>
            </w:r>
          </w:p>
        </w:tc>
      </w:tr>
      <w:tr>
        <w:trPr>
          <w:trHeight w:val="427"/>
        </w:trPr>
        <w:tc>
          <w:tcPr>
            <w:gridSpan w:val="5"/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(п. 31 введен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color w:val="0000FF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приказом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г. Москвы от 24.11.2022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1096)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(в ред.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приказа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Департамента здравоохранения г. Москвы от 21.07.2022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712)</w:t>
      </w:r>
    </w:p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ГБУЗ "ЦЛО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Чонгарский бульвар, д. 5, корп. 1. 8-499-619-39-71; 8-499-619-68-60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Каховка, д. 12а</w:t>
            </w:r>
          </w:p>
        </w:tc>
      </w:tr>
      <w:tr>
        <w:trPr>
          <w:trHeight w:val="47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Азовская, д. 20, корп. 1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Ленинский проспект, д. 86.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8-499-133-87-68;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8-499-138-00-58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Кравченко, д. 14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Дмитрия Ульянова, д. 25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Черемушкинская, д. 6а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Архитектора Власова, д. 31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Ремизова, д. 6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Вернадского, д. 9/10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Вавилова, д. 71, стр.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9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Новаторов, д. 5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Кедрова, д. 24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Марии Ульяновой, д. 143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Гарибальди, д. 30а. 8-499-120-63-24; 8-499-128-69-55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Цюрупы, д. 30/63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Дмитрия Донского, д. 6.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8-495-712-17-09;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8-495-711-99-81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Веневская, д. 27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Коктебельская,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6, стр. 1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Ратная, д. 8г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2-я Мелитопольская, д. 13, к. 1</w:t>
            </w:r>
          </w:p>
        </w:tc>
      </w:tr>
      <w:tr>
        <w:trPr>
          <w:trHeight w:val="113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Южнобутовская, д. 87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125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Семенова, д. 13, корп. 1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Плавский проезд, д. 3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"Консультативно-диагно стическая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Брусилова, д. 15-2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128, корп. 3. 8-495-338-74-33; 8-495-338-72-77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Миклухо-Маклая, д. 29, корп. 2, стр. 2</w:t>
            </w:r>
          </w:p>
        </w:tc>
      </w:tr>
      <w:tr>
        <w:trPr>
          <w:trHeight w:val="223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152, корп. 2, стр. 1. 8-495-338-23-66; 8-495-337-00-48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Тарусская, д. 6, корп.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08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154, корп. 4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24,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Теплый Стан,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134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Новоясеневский проспект, д. 30, корп. 2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города здравоохранения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Академика Бакулева, д. 18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59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Введенского, д. 13г. 8-495-330-50-65; 8-495-333-51-30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Введенского, д. 14а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629"/>
        <w:gridCol w:w="1646"/>
        <w:gridCol w:w="2098"/>
        <w:gridCol w:w="2722"/>
        <w:gridCol w:w="1987"/>
      </w:tblGrid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Островитянова, д. 33а.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8-495-336-03-77;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8-495-336-74-10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"Диагностический клинический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Профсоюзная, д. 111а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26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Западный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86" w:val="left"/>
        </w:tabs>
        <w:bidi w:val="0"/>
        <w:spacing w:line="226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30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Мичуринский проспект, Олимпийская деревня, д. 16,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8-495-735-66-40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Кременчугская, д. 7,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8-499-449-30-55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63-2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Физкультурный проезд, д. 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8-495-689-13-98, 8-495-974-79-22,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доб. 6053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8-495-733-86-41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Поклонная ул., д. 8, корп.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6056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Вернадского проспект, д. 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8-495-431-29-90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26 Бакинских Комиссаров, д. 10, корп.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8-495-434-26-68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Кастанаевская, д. 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8-499-146-73-74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29а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6059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242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 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8-495-446-36-55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40,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8-499-141-40-89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Веерная, д. 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8-495-442-01-53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Очаковская, д. 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8-495-430-29-83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Крылатские холмы, д. 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8-495-413-60-12</w:t>
            </w:r>
          </w:p>
        </w:tc>
      </w:tr>
      <w:tr>
        <w:trPr>
          <w:trHeight w:val="2016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8-495-733-04-84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Филевский бульвар,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8-499-738-48-98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8-495-932-20-54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Солнцевский проспект,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8-495-439-02-74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Насосная, д. 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8-495-436-61-76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клиническая больница им. М.Е.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Жадкевича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14, стр.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8-495-443-65-83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"Клинико-диагностиче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8-499-243-11-35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8-499-149-16-68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Маршала Неделина,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8-495-448-01-04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8-495-934-23-00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67-6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8-499-727-31-94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68-6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Летчика Грицевца, д. 14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Университетский проспект, д. 23,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8-499-143-16-63;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8-499-143-65-55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Мосфильмовская, д. 29а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1812 года, д. 10, корп. 1. 8-499-148-42-59;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8-499-148-09-13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Физкультурный проезд, д. 6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Поклонная, д. 8, корп. 3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Веерная, д. 34</w:t>
            </w:r>
          </w:p>
        </w:tc>
      </w:tr>
      <w:tr>
        <w:trPr>
          <w:trHeight w:val="223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Филевский бульвар, д. 18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429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Кутузовский проспект, д. 14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4, корп. 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8-495-437-51-50;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8-495-437-59-98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Мичуринский проспект, Олимпийская деревня, д. 16, корп. 1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Вернадского проспект, д. 30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26 Бакинских Комиссаров, д. 10, корп. 5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Большая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Очаковская, д. 38</w:t>
            </w:r>
          </w:p>
        </w:tc>
      </w:tr>
      <w:tr>
        <w:trPr>
          <w:trHeight w:val="1987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Раменки, д. 29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Новоорловская, д. 6,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8-495-733-53-64;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8-495-733-62-90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Скульптора Мухиной, д. 4</w:t>
            </w:r>
          </w:p>
        </w:tc>
      </w:tr>
      <w:tr>
        <w:trPr>
          <w:trHeight w:val="2203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Новоорловская, д. 4</w:t>
            </w:r>
          </w:p>
        </w:tc>
      </w:tr>
      <w:tr>
        <w:trPr>
          <w:trHeight w:val="2208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Научно-методический геронтологический центр "Переделкино"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7-я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Лазенки, д. 12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41, корп. 1.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8-495-444-50-75;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8-495-444-17-11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Кременчугская, д. 7, корп. 1</w:t>
            </w:r>
          </w:p>
        </w:tc>
      </w:tr>
      <w:tr>
        <w:trPr>
          <w:trHeight w:val="2424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Кастанаевская, д. 47</w:t>
            </w:r>
          </w:p>
        </w:tc>
      </w:tr>
      <w:tr>
        <w:trPr>
          <w:trHeight w:val="1795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"Клинико-диагностиче ский центр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Беловежская, д. 45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811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клиническая больница им. М.Е.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Жадкевича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Можайское шоссе, д. 14, стр. 4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67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Осенняя, д. 8,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8-495-413-04-75;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8-495-413-04-05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51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2, стр.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 40,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Молодогвардейская, д. 20</w:t>
            </w:r>
          </w:p>
        </w:tc>
      </w:tr>
      <w:tr>
        <w:trPr>
          <w:trHeight w:val="113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Неделина, д. 2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Москвы "Городская поликлиника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195 Департамента здравоохранения города Москвы"</w:t>
      </w:r>
    </w:p>
    <w:tbl>
      <w:tblPr>
        <w:tblOverlap w:val="never"/>
        <w:jc w:val="left"/>
        <w:tblLayout w:type="fixed"/>
      </w:tblPr>
      <w:tblGrid>
        <w:gridCol w:w="2611"/>
        <w:gridCol w:w="2102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Крылатские холмы, д. 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Осенний бульвар, д. 19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педиатрического отделения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Рублево,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Советская, д. 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Пивченкова, д. 9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"Детская 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Ярцевская, д. 25, корп. 2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06"/>
        <w:gridCol w:w="2102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69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11. 8-495-435-76-37; 8-495-435-93-46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8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Насосная, д. 1а</w:t>
            </w:r>
          </w:p>
        </w:tc>
      </w:tr>
      <w:tr>
        <w:trPr>
          <w:trHeight w:val="1987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Солнцевский проспект, д. 11а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Попутная, д. 5. 8-495-435-11-37; 8-495-435-63-11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"Внуковский" Государственного бюджетного учреждения здравоохранения города Москвы "Городская клиническая больница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Внуковское, д. Абабурово,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Маяковского, д. 1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5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212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Летчика Грицевца, д. 14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Северо-Западный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3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</w:t>
            </w:r>
          </w:p>
        </w:tc>
      </w:tr>
      <w:tr>
        <w:trPr>
          <w:trHeight w:val="22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аптечного пункта</w:t>
            </w:r>
          </w:p>
        </w:tc>
      </w:tr>
      <w:tr>
        <w:trPr>
          <w:trHeight w:val="326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пункта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организации, где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расположенного в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расположен аптечный пункт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медицинской организации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Маршала Новикова,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14, корп.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8-499-193-50-85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8-495-758-15-11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Вилиса Лациса, д. 23,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8-495-496-31-65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Демьяна Бедного,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8-499-946-32-06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8-495-494-94-91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пр-т Маршала Жукова, д. 64,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8-499-720-74-64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Долгова, д. 1, стр.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8-495-491-88-51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70-3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8-499-493-12-11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Пехотная, д. 3, стр. 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8-499-196-19-33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Исаковского, д. 16, корп. 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8-495-757-53-46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47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8-495-948-92-07</w:t>
            </w:r>
          </w:p>
        </w:tc>
      </w:tr>
      <w:tr>
        <w:trPr>
          <w:trHeight w:val="135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Москвы "Городская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8-495-751-39-70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03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Дубравная, д. 41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8-495-794-30-00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 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8-495-754-89-42</w:t>
            </w:r>
          </w:p>
        </w:tc>
      </w:tr>
      <w:tr>
        <w:trPr>
          <w:trHeight w:val="2213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61-5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10, корп. 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8-499-401-70-54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Планерная, д. 12, корп.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Исаковского, д. 16, корп. 2</w:t>
            </w:r>
          </w:p>
        </w:tc>
      </w:tr>
      <w:tr>
        <w:trPr>
          <w:trHeight w:val="912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Кулакова, д. 23</w:t>
            </w:r>
          </w:p>
        </w:tc>
      </w:tr>
    </w:tbl>
    <w:tbl>
      <w:tblPr>
        <w:tblOverlap w:val="never"/>
        <w:jc w:val="left"/>
        <w:tblLayout w:type="fixed"/>
      </w:tblPr>
      <w:tblGrid>
        <w:gridCol w:w="2669"/>
        <w:gridCol w:w="2045"/>
      </w:tblGrid>
      <w:tr>
        <w:trPr>
          <w:trHeight w:val="1464"/>
        </w:trPr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Пятницкое шоссе, д. 29, корп. 3, стр. 1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Планерная, д. 8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Дубравная, д. 41</w:t>
            </w: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180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Уваровский пер.,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Родионовская, д. 10, корп. 2</w:t>
            </w:r>
          </w:p>
        </w:tc>
      </w:tr>
      <w:tr>
        <w:trPr>
          <w:trHeight w:val="64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Вилиса Лациса, д.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23, корп. 2</w:t>
            </w:r>
          </w:p>
        </w:tc>
      </w:tr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71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Рыбалко, д.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1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Маршала Новикова, д. 14, корп. 1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4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Пехотная, д. 3, стр. 16</w:t>
            </w:r>
          </w:p>
        </w:tc>
      </w:tr>
      <w:tr>
        <w:trPr>
          <w:trHeight w:val="2203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70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Яна Райниса, д. 4</w:t>
            </w:r>
          </w:p>
        </w:tc>
      </w:tr>
      <w:tr>
        <w:trPr>
          <w:trHeight w:val="198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219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бульвар Яна Райниса, д. 47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3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Долгова, д. 1, корп.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2208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Куусинена, д. 15, корп. 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 Государственного бюджетного учреждения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проспект Маршала Жукова, д. 64, корп. 2</w:t>
            </w:r>
          </w:p>
        </w:tc>
      </w:tr>
      <w:tr>
        <w:trPr>
          <w:trHeight w:val="1992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115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ул. Демьяна Бедного, д. 8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Зеленоградский административный округ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32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аптечного пункта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медицинской организации, где расположен аптечный пункт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дислокации аптечного пункта, расположенного в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телефона аптечного пункта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2, стр. 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8-499-734-07-93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74-1 ГБУЗ "ЦЛО ДЗМ" дежурный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8-499-736-40-59</w:t>
            </w:r>
          </w:p>
        </w:tc>
      </w:tr>
      <w:tr>
        <w:trPr>
          <w:trHeight w:val="91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76-1 ГБУЗ "ЦЛО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8-499-732-54-37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31"/>
        <w:gridCol w:w="2606"/>
        <w:gridCol w:w="2328"/>
        <w:gridCol w:w="1987"/>
      </w:tblGrid>
      <w:tr>
        <w:trPr>
          <w:trHeight w:val="191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ДЗМ"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1460, стр. 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8-499-738-50-02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8-499-210-34-60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79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и телефон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наименование обслуживаемой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обслуживаемой медицинской организации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309.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8-499-734-26-80;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8-499-735-73-43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Каштановая аллея, д. 2, стр. 7</w:t>
            </w:r>
          </w:p>
        </w:tc>
      </w:tr>
      <w:tr>
        <w:trPr>
          <w:trHeight w:val="1027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225, стр. 1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589"/>
        <w:gridCol w:w="2155"/>
        <w:gridCol w:w="2664"/>
        <w:gridCol w:w="2045"/>
      </w:tblGrid>
      <w:tr>
        <w:trPr>
          <w:trHeight w:val="16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3"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5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75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8-499-717-49-93;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8-499-738-50-55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1460, стр. 1</w:t>
            </w:r>
          </w:p>
        </w:tc>
      </w:tr>
      <w:tr>
        <w:trPr>
          <w:trHeight w:val="2645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2042</w:t>
            </w:r>
          </w:p>
        </w:tc>
      </w:tr>
      <w:tr>
        <w:trPr>
          <w:trHeight w:val="2650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76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812.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8-499-731-57-95;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8-499-731-53-48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Москвы", филиал "Поликлиническое отделение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Зеленоград, корп. 911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Троицкий и Новомосковский административные округа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86" w:val="left"/>
        </w:tabs>
        <w:bidi w:val="0"/>
        <w:spacing w:line="230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лекарственных препаратов и медицинских изделий</w:t>
      </w:r>
    </w:p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109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наименование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Адреса и телефоны аптечных организаций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медицинской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медицинской организации</w:t>
            </w:r>
          </w:p>
        </w:tc>
      </w:tr>
      <w:tr>
        <w:trPr>
          <w:trHeight w:val="102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65-1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Новофедоровское, д. Яковлевское, д. 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Новофедоровское, д. Яковлевское, стр. 30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032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8-495-842-02-69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больница Департамента здравоохранения города Москвы", "Рудневская" амбулатория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62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Частное учреждение здравоохранения "Клиническая больница "РЖД-медицина" имени Н.А. Семашко", Поликлиника на ст. Бекасово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Киевский, р.п.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Киевский, д. 12а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8-903-232-61-08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"Городская больница г. Московский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 (взрослое население)"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Мосрентген, поселок Мосрентген, стр. 35. 8-906-094-46-84;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Государственного бюджетного учреждения здравоохранения города Москвы "Городская больница г. Московский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Мосрентген, поселок Мосрентген, стр. 35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66-2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Кокошкино, поселок Кокошкина, ул. Дзержинского, д. 7. 8-495-847-11-43; 8-910-493-95-80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больница г. Московский 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Кокошкино, поселок Кокошкино,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Дзержинского, д. 7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8-966-036-13-24;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Вороновское, поселок ЛМС</w:t>
            </w:r>
          </w:p>
        </w:tc>
      </w:tr>
      <w:tr>
        <w:trPr>
          <w:trHeight w:val="157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Знамя Октября, стр. 5а. 8-903-201-96-09;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Рязановское, поселок Знамя Октября, стр. 5а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811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здравоохранения города Москвы", Рязановская поликлиника (взрослая)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8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79-4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Роговское,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Школьная, д. 8а. 8-495-974-79-22, доб. 6004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"Вороновская больница Департамента здравоохранения города Москвы", Роговская амбулатория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Роговское,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Рогово,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Школьная, д. 8а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10. 8-495-974-79-22, доб. 6221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Щербинка,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Первомайская, д. 10</w:t>
            </w:r>
          </w:p>
        </w:tc>
      </w:tr>
      <w:tr>
        <w:trPr>
          <w:trHeight w:val="1982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77-3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поселок Птичное, ул. Центральная, д.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100.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8-495-845-70-16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Москвы", амбулатория "Птичное"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поселок Птичное, ул. Центральная усадьба, д. 23</w:t>
            </w:r>
          </w:p>
        </w:tc>
      </w:tr>
      <w:tr>
        <w:trPr>
          <w:trHeight w:val="2203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Москвы", амбулатория "Первомайское"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Первомайское, п. Первомайское, ул. Парковая, д. 17</w:t>
            </w:r>
          </w:p>
        </w:tc>
      </w:tr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поселок Коммунарка,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Фитаревская, д. 11. 8-903-232-39-48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 Государственного бюджетного учреждения здравоохранения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поселок Коммунарка,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Фитаревская, д. 11</w:t>
            </w:r>
          </w:p>
        </w:tc>
      </w:tr>
      <w:tr>
        <w:trPr>
          <w:trHeight w:val="201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Краснопахорское, село Красная Пахра, ул. Заводская, д. 17. 8-903-201-78-04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Москвы", амбулатория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Краснопахорское, село Красная Пахра, ул. Заводская, д. 17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37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поселка Красная Пахра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24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12.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79-2 ГБУЗ "ЦЛО ДЗМ"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Марьино, д. 22. 8-903-201-69-81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Государственного бюджетного учреждения здравоохранения города Москвы "Городская больница г. Московский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Марьино, д. 22</w:t>
            </w:r>
          </w:p>
        </w:tc>
      </w:tr>
      <w:tr>
        <w:trPr>
          <w:trHeight w:val="2208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города Москвы "Психоневрологический интернат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5"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Филимонковское, пос. Филимонки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Щаповское,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Щапово, д. 49. 8-903-202-55-24, 8-495-974-79-22, доб.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Щапово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Щаповское, поселок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Щапово, д. 49</w:t>
            </w:r>
          </w:p>
        </w:tc>
      </w:tr>
      <w:tr>
        <w:trPr>
          <w:trHeight w:val="176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77-1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ул. Юбилейная, д. 5. 8-495-851-20-55, 8-495-974-79-22, доб. 6241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</w:tr>
      <w:tr>
        <w:trPr>
          <w:trHeight w:val="3312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8-1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Воскресенское, д. 27. 8-495-974-79-22, доб. 6032, 8-962-945-01-03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города Москвы "Троицкая городская больница Департамента здравоохранения города Москвы", 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 Воскресенская поликлиника, Общество с ограниченной ответственностью "Газпром трансгаз Москва"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Воскресенское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1987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В, д. 37. 8-495-974-79-22, доб. 6031, 8-965-412-87-35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Октябрьский проспект, д. 5</w:t>
            </w:r>
          </w:p>
        </w:tc>
      </w:tr>
      <w:tr>
        <w:trPr>
          <w:trHeight w:val="264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56-3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Михайлово-Ярце вское, поселок Шишкин Лес, стр. 32. 8-495-974-79-22, доб. 6231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Михайлово-Ярцевское поликлиническое отделение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Михайлово-Ярце вское, поселок Шишкин Лес, стр. 32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1, д. 18.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8-495-602-62-67,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8-495-602-62-61, 8-499-638-34-69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Государственное бюджетное учреждение здравоохранения "Городская больница г. Московский Департамента здравоохранения города Москвы", поликлиника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Московский, мкрн. 3, д. 7</w:t>
            </w: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4/7. 8-495-602-62-95, 8-495-602-63-07, 8-499-501-80-03, 8-499-501-80-02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"Щербинская городская больница Департамента здравоохранения города Москвы", взрослая поликлиника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Театральная, д. 15</w:t>
            </w:r>
          </w:p>
        </w:tc>
      </w:tr>
      <w:tr>
        <w:trPr>
          <w:trHeight w:val="2203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60-2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Коммунарка, ул. Фитаревская, д. 11. 8-903-232-39-48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Филиал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 Государственного бюджетного учреждения здравоохранения города Москвы "Троицкая городская больница Департамента здравоохранения города Москвы"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Сосенское, пос.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Коммунарка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Александры Монаховой, д. 96, корп. 1</w:t>
            </w:r>
          </w:p>
        </w:tc>
      </w:tr>
      <w:tr>
        <w:trPr>
          <w:trHeight w:val="1795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56-8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Десеновское, Нововатутинский проспект, д. 12а. 8-495-974-79-22, доб. 6081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"Троицкая городская больница Департамента здравоохранения города Москвы",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Десеновское, Нововатутинский проспект, д. 12а</w:t>
            </w:r>
          </w:p>
        </w:tc>
      </w:tr>
    </w:tbl>
    <w:tbl>
      <w:tblPr>
        <w:tblOverlap w:val="never"/>
        <w:jc w:val="left"/>
        <w:tblLayout w:type="fixed"/>
      </w:tblPr>
      <w:tblGrid>
        <w:gridCol w:w="576"/>
        <w:gridCol w:w="1646"/>
        <w:gridCol w:w="2150"/>
        <w:gridCol w:w="2496"/>
        <w:gridCol w:w="2160"/>
      </w:tblGrid>
      <w:tr>
        <w:trPr>
          <w:trHeight w:val="590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детско-взрослая поликлиника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Аптечный пункт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80-4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Кленовское, село Кленово,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Мичурина, д. 5. 8-495-974-79-22, доб. 6082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Государственное бюджетное учреждение здравоохранения города Москвы "Больница "Кузнечики" Департамента здравоохранения города Москвы", амбулатория поселка Кленово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Кленовское, село Кленово, ул.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Мичурина, д. 5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9" w:val="left"/>
        </w:tabs>
        <w:bidi w:val="0"/>
        <w:spacing w:line="228" w:lineRule="auto"/>
        <w:ind w:lef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Перечень аптечных организаций, осуществляющих отпуск сильнодействующих лекарственных препаратов, а также лекарственных препаратов, подлежащих предметно-количественному учету &lt;1&gt;</w:t>
      </w:r>
    </w:p>
    <w:tbl>
      <w:tblPr>
        <w:tblOverlap w:val="never"/>
        <w:jc w:val="left"/>
        <w:tblLayout w:type="fixed"/>
      </w:tblPr>
      <w:tblGrid>
        <w:gridCol w:w="576"/>
        <w:gridCol w:w="2664"/>
        <w:gridCol w:w="2045"/>
        <w:gridCol w:w="1810"/>
        <w:gridCol w:w="1934"/>
      </w:tblGrid>
      <w:tr>
        <w:trPr>
          <w:trHeight w:val="1992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Номер и название аптечной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Адрес аптечной организации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Телефон аптечной организации</w:t>
            </w:r>
          </w:p>
        </w:tc>
      </w:tr>
      <w:tr>
        <w:trPr>
          <w:trHeight w:val="2424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Троицк; Первомайское; Киевский;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Сосенское;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Воскресенское;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Десеневское; Краснопахорское; Новофедоровское;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Вороновское; Роговское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77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Троицк, микрорайон В, д. 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8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8-495-974-79-22, доб. 6031, 8-965-412-87-35</w:t>
            </w:r>
          </w:p>
        </w:tc>
      </w:tr>
      <w:tr>
        <w:trPr>
          <w:trHeight w:val="1541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Московский; поселения: Мосрентген; Кокошкино; Марушкинское; Филимонковское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79 ГБУЗ "ЦЛО ДЗМ"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поселение Московский, г. Московский, мкрн. 1, д. 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8-499-638-34-69;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26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8-495-602-62-67;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8-499-638-34-65</w:t>
            </w:r>
          </w:p>
        </w:tc>
      </w:tr>
      <w:tr>
        <w:trPr>
          <w:trHeight w:val="1771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Щербинка (в т.ч. гарнизон Остафьево, Барышевская Роща); Щаповское;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Кленовское; Рязановское;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Михайлово-Ярцевское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Аптека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 xml:space="preserve">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80 ГБУЗ "ЦЛО ДЗМ"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Г. Москва, г. Щербинка, ул. Садовая, д. 4/7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line="240" w:lineRule="auto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8-499-501-80-03;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8-499-501-80-02;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8-495-602-62-95;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ind w:lef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8-495-602-63-07</w:t>
            </w:r>
          </w:p>
        </w:tc>
      </w:tr>
    </w:tbl>
    <w:p>
      <w:pPr>
        <w:widowControl w:val="0"/>
        <w:spacing w:after="5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line="230" w:lineRule="auto"/>
        <w:ind w:lef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&lt;1&gt; Обеспечение сильнодействующими и ядовитыми веществами осуществляется в соответствии со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FF"/>
          <w:spacing w:val="0"/>
          <w:w w:val="100"/>
          <w:position w:val="0"/>
          <w:shd w:val="clear" w:color="auto" w:fill="auto"/>
          <w:lang w:val="ru-RU" w:eastAsia="ru-RU" w:bidi="ru-RU"/>
        </w:rPr>
        <w:t>списком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, утвержденным постановлением Правительства Российской Федерации от 29 декабря 2007 г.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9" w:h="16840"/>
      <w:pgMar w:top="1815" w:right="1104" w:bottom="1949" w:left="695" w:header="0" w:footer="3" w:gutter="0"/>
      <w:pgNumType w:start="2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793115</wp:posOffset>
              </wp:positionH>
              <wp:positionV relativeFrom="page">
                <wp:posOffset>9805670</wp:posOffset>
              </wp:positionV>
              <wp:extent cx="1673225" cy="2895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67322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5822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auto"/>
                              <w:lang w:val="ru-RU" w:eastAsia="ru-RU" w:bidi="ru-RU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62.450000000000003pt;margin-top:772.10000000000002pt;width:131.75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58220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3368675</wp:posOffset>
              </wp:positionH>
              <wp:positionV relativeFrom="page">
                <wp:posOffset>9912350</wp:posOffset>
              </wp:positionV>
              <wp:extent cx="3843655" cy="12509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4365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53" w:val="right"/>
                            </w:tabs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en-US" w:eastAsia="en-US" w:bidi="en-US"/>
                            </w:rPr>
                            <w:t>www.consultant.ru</w:t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 из 222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65.25pt;margin-top:780.5pt;width:302.65000000000003pt;height:9.8499999999999996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53" w:val="right"/>
                      </w:tabs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www.consultant.ru</w:t>
                      <w:tab/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Tahoma" w:eastAsia="Tahoma" w:hAnsi="Tahoma" w:cs="Tahoma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 из 222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462915</wp:posOffset>
              </wp:positionH>
              <wp:positionV relativeFrom="page">
                <wp:posOffset>271780</wp:posOffset>
              </wp:positionV>
              <wp:extent cx="3117850" cy="5759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117850" cy="5759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Приказ Департамента здравоохранения г. Москвы от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 xml:space="preserve">04.03.2022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en-US" w:eastAsia="en-US" w:bidi="en-US"/>
                            </w:rPr>
                            <w:t xml:space="preserve">N </w:t>
                          </w: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210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(ред. от 02.06.2023)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"Об утверждении перечней аптечных...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450000000000003pt;margin-top:21.400000000000002pt;width:245.5pt;height:45.3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Приказ Департамента здравоохранения г. Москвы от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 xml:space="preserve">04.03.2022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en-US" w:eastAsia="en-US" w:bidi="en-US"/>
                      </w:rPr>
                      <w:t xml:space="preserve">N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210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(ред. от 02.06.2023)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"Об утверждении перечней аптечных...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4464685</wp:posOffset>
              </wp:positionH>
              <wp:positionV relativeFrom="page">
                <wp:posOffset>436245</wp:posOffset>
              </wp:positionV>
              <wp:extent cx="2380615" cy="23495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80615" cy="2349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 xml:space="preserve">Документ предоставлен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0000FF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ru-RU" w:eastAsia="ru-RU" w:bidi="ru-RU"/>
                            </w:rPr>
                            <w:t>КонсультантПлюс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line="240" w:lineRule="auto"/>
                            <w:ind w:lef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ru-RU" w:eastAsia="ru-RU" w:bidi="ru-RU"/>
                            </w:rPr>
                            <w:t>Дата сохранения: 19.11.2023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351.55000000000001pt;margin-top:34.350000000000001pt;width:187.45000000000002pt;height:18.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 xml:space="preserve">Документ предоставлен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FF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КонсультантПлюс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line="240" w:lineRule="auto"/>
                      <w:ind w:lef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ru-RU" w:eastAsia="ru-RU" w:bidi="ru-RU"/>
                      </w:rPr>
                      <w:t>Дата сохранения: 19.11.2023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3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upperRoman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7">
    <w:name w:val="Другое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0">
    <w:name w:val="Подпись к таблице_"/>
    <w:basedOn w:val="DefaultParagraphFont"/>
    <w:link w:val="Style1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auto"/>
      <w:spacing w:line="23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9">
    <w:name w:val="Подпись к таблице"/>
    <w:basedOn w:val="Normal"/>
    <w:link w:val="CharStyle20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Приказ Департамента здравоохранения г. Москвы от 04.03.2022 N 210
(ред. от 02.06.2023)
"Об утверждении перечней аптечных организаций, имеющих право на отпуск лекарственных препаратов, медицинских изделий, специализированных продуктов лечебного питания для детей-инвалидов по рецептам медицинских работников бесплатно или с 50-процентной скидкой в городе Москве"</dc:title>
  <dc:subject/>
  <dc:creator/>
  <cp:keywords/>
</cp:coreProperties>
</file>